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4317" w14:textId="613741AD" w:rsidR="0063662C" w:rsidRPr="00B75A0D" w:rsidRDefault="0063662C" w:rsidP="006D1859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75A0D">
        <w:rPr>
          <w:rFonts w:ascii="BIZ UDPゴシック" w:eastAsia="BIZ UDPゴシック" w:hAnsi="BIZ UDPゴシック"/>
          <w:b/>
          <w:bCs/>
          <w:sz w:val="32"/>
          <w:szCs w:val="32"/>
        </w:rPr>
        <w:t>技術部</w:t>
      </w:r>
      <w:r w:rsidRPr="00B75A0D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山行案内　</w:t>
      </w:r>
      <w:r w:rsidRPr="00B75A0D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  </w:t>
      </w:r>
      <w:r w:rsidRPr="00B75A0D">
        <w:rPr>
          <w:rFonts w:ascii="BIZ UDPゴシック" w:eastAsia="BIZ UDPゴシック" w:hAnsi="BIZ UDPゴシック"/>
          <w:b/>
          <w:bCs/>
          <w:sz w:val="36"/>
          <w:szCs w:val="36"/>
        </w:rPr>
        <w:t>冬山</w:t>
      </w:r>
      <w:r w:rsidR="007F31BE" w:rsidRPr="00B75A0D">
        <w:rPr>
          <w:rFonts w:ascii="BIZ UDPゴシック" w:eastAsia="BIZ UDPゴシック" w:hAnsi="BIZ UDPゴシック" w:hint="eastAsia"/>
          <w:b/>
          <w:bCs/>
          <w:sz w:val="36"/>
          <w:szCs w:val="36"/>
        </w:rPr>
        <w:t>山行</w:t>
      </w:r>
      <w:r w:rsidRPr="00B75A0D">
        <w:rPr>
          <w:rFonts w:ascii="BIZ UDPゴシック" w:eastAsia="BIZ UDPゴシック" w:hAnsi="BIZ UDPゴシック"/>
          <w:b/>
          <w:bCs/>
          <w:sz w:val="36"/>
          <w:szCs w:val="36"/>
        </w:rPr>
        <w:t xml:space="preserve">  吉和冠山</w:t>
      </w:r>
      <w:r w:rsidR="00B45726" w:rsidRPr="00B75A0D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（安芸冠山）</w:t>
      </w:r>
      <w:r w:rsidR="006478A7" w:rsidRPr="00B75A0D">
        <w:rPr>
          <w:rFonts w:ascii="BIZ UDPゴシック" w:eastAsia="BIZ UDPゴシック" w:hAnsi="BIZ UDPゴシック" w:hint="eastAsia"/>
          <w:b/>
          <w:bCs/>
          <w:sz w:val="36"/>
          <w:szCs w:val="36"/>
        </w:rPr>
        <w:t>1</w:t>
      </w:r>
      <w:r w:rsidR="006478A7" w:rsidRPr="00B75A0D">
        <w:rPr>
          <w:rFonts w:ascii="BIZ UDPゴシック" w:eastAsia="BIZ UDPゴシック" w:hAnsi="BIZ UDPゴシック"/>
          <w:b/>
          <w:bCs/>
          <w:sz w:val="36"/>
          <w:szCs w:val="36"/>
        </w:rPr>
        <w:t>339m</w:t>
      </w:r>
    </w:p>
    <w:p w14:paraId="1D086B78" w14:textId="76705502" w:rsidR="0063662C" w:rsidRPr="005D7CE6" w:rsidRDefault="006D1859" w:rsidP="006D18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------</w:t>
      </w:r>
      <w:r w:rsidR="00C0169C">
        <w:rPr>
          <w:rFonts w:hint="eastAsia"/>
          <w:sz w:val="24"/>
          <w:szCs w:val="24"/>
        </w:rPr>
        <w:t>本格的</w:t>
      </w:r>
      <w:r>
        <w:rPr>
          <w:rFonts w:hint="eastAsia"/>
          <w:sz w:val="24"/>
          <w:szCs w:val="24"/>
        </w:rPr>
        <w:t>な積雪</w:t>
      </w:r>
      <w:r w:rsidR="00C0169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の山行を体験し、</w:t>
      </w:r>
      <w:r w:rsidR="00C0169C">
        <w:rPr>
          <w:rFonts w:hint="eastAsia"/>
          <w:sz w:val="24"/>
          <w:szCs w:val="24"/>
        </w:rPr>
        <w:t>耐寒</w:t>
      </w:r>
      <w:r w:rsidR="0038628F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装備の使い方を学</w:t>
      </w:r>
      <w:r w:rsidR="00C367D5">
        <w:rPr>
          <w:rFonts w:hint="eastAsia"/>
          <w:sz w:val="24"/>
          <w:szCs w:val="24"/>
        </w:rPr>
        <w:t>ぶ雪山入門</w:t>
      </w:r>
      <w:r>
        <w:rPr>
          <w:rFonts w:hint="eastAsia"/>
          <w:sz w:val="24"/>
          <w:szCs w:val="24"/>
        </w:rPr>
        <w:t>------</w:t>
      </w:r>
    </w:p>
    <w:p w14:paraId="23DEACFB" w14:textId="42ED3432" w:rsidR="0063662C" w:rsidRPr="002E2495" w:rsidRDefault="002E2495" w:rsidP="0063662C">
      <w:pPr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■日時　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202</w:t>
      </w:r>
      <w:r w:rsidR="00827A72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年</w:t>
      </w:r>
      <w:r w:rsidR="00C0169C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月</w:t>
      </w:r>
      <w:r w:rsidR="00C0169C">
        <w:rPr>
          <w:rFonts w:ascii="BIZ UDPゴシック" w:eastAsia="BIZ UDPゴシック" w:hAnsi="BIZ UDPゴシック" w:hint="eastAsia"/>
          <w:sz w:val="24"/>
          <w:szCs w:val="24"/>
        </w:rPr>
        <w:t>25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日～</w:t>
      </w:r>
      <w:r w:rsidR="00C0169C">
        <w:rPr>
          <w:rFonts w:ascii="BIZ UDPゴシック" w:eastAsia="BIZ UDPゴシック" w:hAnsi="BIZ UDPゴシック" w:hint="eastAsia"/>
          <w:sz w:val="24"/>
          <w:szCs w:val="24"/>
        </w:rPr>
        <w:t>26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日　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（土～日）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　 </w:t>
      </w:r>
    </w:p>
    <w:p w14:paraId="79EF4CB4" w14:textId="63B811AB" w:rsidR="005D7CE6" w:rsidRPr="002E2495" w:rsidRDefault="002E2495" w:rsidP="0063662C">
      <w:pPr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宿泊先　広島県吉和町  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汐原温泉</w:t>
      </w:r>
      <w:bookmarkStart w:id="0" w:name="_Hlk151511340"/>
      <w:r w:rsidRPr="002E2495">
        <w:rPr>
          <w:rFonts w:ascii="BIZ UDPゴシック" w:eastAsia="BIZ UDPゴシック" w:hAnsi="BIZ UDPゴシック" w:hint="eastAsia"/>
          <w:sz w:val="24"/>
          <w:szCs w:val="24"/>
        </w:rPr>
        <w:t>松かわ</w:t>
      </w:r>
      <w:bookmarkEnd w:id="0"/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0829-77-2224</w:t>
      </w:r>
    </w:p>
    <w:p w14:paraId="309EEADB" w14:textId="72E7EF11" w:rsidR="0063662C" w:rsidRPr="002E2495" w:rsidRDefault="002E2495" w:rsidP="002E2495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/>
          <w:sz w:val="24"/>
          <w:szCs w:val="24"/>
        </w:rPr>
        <w:t>和室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大部屋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（1人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2食付き</w:t>
      </w:r>
      <w:r w:rsidR="00C0169C">
        <w:rPr>
          <w:rFonts w:ascii="BIZ UDPゴシック" w:eastAsia="BIZ UDPゴシック" w:hAnsi="BIZ UDPゴシック" w:hint="eastAsia"/>
          <w:sz w:val="24"/>
          <w:szCs w:val="24"/>
        </w:rPr>
        <w:t>15,400円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）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男女別2室　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5BA4ACF2" w14:textId="410ECD90" w:rsidR="0063662C" w:rsidRPr="002E2495" w:rsidRDefault="002E2495" w:rsidP="0063662C">
      <w:pPr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参加費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D7CE6" w:rsidRPr="002E2495">
        <w:rPr>
          <w:rFonts w:ascii="BIZ UDPゴシック" w:eastAsia="BIZ UDPゴシック" w:hAnsi="BIZ UDPゴシック" w:hint="eastAsia"/>
          <w:sz w:val="24"/>
          <w:szCs w:val="24"/>
        </w:rPr>
        <w:t>貸切マイクロバス代込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30,000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円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以下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5D7CE6" w:rsidRPr="002E2495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参加人数で変わ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ってきます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。 </w:t>
      </w:r>
    </w:p>
    <w:p w14:paraId="578BB480" w14:textId="5002AA33" w:rsidR="0063662C" w:rsidRDefault="002E2495" w:rsidP="0063662C">
      <w:pPr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募集人数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15名 </w:t>
      </w:r>
    </w:p>
    <w:p w14:paraId="07491F11" w14:textId="41B2DA75" w:rsidR="00B75A0D" w:rsidRPr="002E2495" w:rsidRDefault="00B75A0D" w:rsidP="006366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■行程</w:t>
      </w:r>
    </w:p>
    <w:p w14:paraId="098DC39E" w14:textId="0DFBAC77" w:rsidR="0063662C" w:rsidRPr="002E2495" w:rsidRDefault="0063662C" w:rsidP="0063662C">
      <w:pPr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2E2495">
        <w:rPr>
          <w:rFonts w:ascii="BIZ UDPゴシック" w:eastAsia="BIZ UDPゴシック" w:hAnsi="BIZ UDPゴシック"/>
          <w:sz w:val="24"/>
          <w:szCs w:val="24"/>
        </w:rPr>
        <w:t>月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25</w:t>
      </w:r>
      <w:r w:rsidRPr="002E2495">
        <w:rPr>
          <w:rFonts w:ascii="BIZ UDPゴシック" w:eastAsia="BIZ UDPゴシック" w:hAnsi="BIZ UDPゴシック"/>
          <w:sz w:val="24"/>
          <w:szCs w:val="24"/>
        </w:rPr>
        <w:t>日  午前7時</w:t>
      </w:r>
      <w:r w:rsidRPr="002E2495">
        <w:rPr>
          <w:rFonts w:ascii="BIZ UDPゴシック" w:eastAsia="BIZ UDPゴシック" w:hAnsi="BIZ UDPゴシック" w:hint="eastAsia"/>
          <w:sz w:val="24"/>
          <w:szCs w:val="24"/>
        </w:rPr>
        <w:t>労山事務所</w:t>
      </w:r>
      <w:r w:rsidRPr="002E2495">
        <w:rPr>
          <w:rFonts w:ascii="BIZ UDPゴシック" w:eastAsia="BIZ UDPゴシック" w:hAnsi="BIZ UDPゴシック"/>
          <w:sz w:val="24"/>
          <w:szCs w:val="24"/>
        </w:rPr>
        <w:t>出発～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途中昼食　　</w:t>
      </w:r>
      <w:r w:rsidRPr="002E2495">
        <w:rPr>
          <w:rFonts w:ascii="BIZ UDPゴシック" w:eastAsia="BIZ UDPゴシック" w:hAnsi="BIZ UDPゴシック"/>
          <w:sz w:val="24"/>
          <w:szCs w:val="24"/>
        </w:rPr>
        <w:t>12時～13時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現地着　</w:t>
      </w:r>
      <w:r w:rsidRPr="002E2495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67246D60" w14:textId="5C69BF9B" w:rsidR="0063662C" w:rsidRPr="002E2495" w:rsidRDefault="0063662C" w:rsidP="006D1859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>装備を付けて</w:t>
      </w:r>
      <w:r w:rsidRPr="002E2495">
        <w:rPr>
          <w:rFonts w:ascii="BIZ UDPゴシック" w:eastAsia="BIZ UDPゴシック" w:hAnsi="BIZ UDPゴシック"/>
          <w:sz w:val="24"/>
          <w:szCs w:val="24"/>
        </w:rPr>
        <w:t>雪山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>歩行</w:t>
      </w:r>
      <w:r w:rsidRPr="002E2495">
        <w:rPr>
          <w:rFonts w:ascii="BIZ UDPゴシック" w:eastAsia="BIZ UDPゴシック" w:hAnsi="BIZ UDPゴシック"/>
          <w:sz w:val="24"/>
          <w:szCs w:val="24"/>
        </w:rPr>
        <w:t xml:space="preserve">訓練   16時 </w:t>
      </w:r>
      <w:r w:rsidR="00B75A0D" w:rsidRPr="002E2495">
        <w:rPr>
          <w:rFonts w:ascii="BIZ UDPゴシック" w:eastAsia="BIZ UDPゴシック" w:hAnsi="BIZ UDPゴシック" w:hint="eastAsia"/>
          <w:sz w:val="24"/>
          <w:szCs w:val="24"/>
        </w:rPr>
        <w:t>松かわ</w:t>
      </w:r>
      <w:r w:rsidR="00B75A0D" w:rsidRPr="002E2495">
        <w:rPr>
          <w:rFonts w:ascii="BIZ UDPゴシック" w:eastAsia="BIZ UDPゴシック" w:hAnsi="BIZ UDPゴシック"/>
          <w:sz w:val="24"/>
          <w:szCs w:val="24"/>
        </w:rPr>
        <w:t xml:space="preserve"> 着 </w:t>
      </w:r>
      <w:r w:rsidRPr="002E2495">
        <w:rPr>
          <w:rFonts w:ascii="BIZ UDPゴシック" w:eastAsia="BIZ UDPゴシック" w:hAnsi="BIZ UDPゴシック"/>
          <w:sz w:val="24"/>
          <w:szCs w:val="24"/>
        </w:rPr>
        <w:t xml:space="preserve">  入浴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E2495">
        <w:rPr>
          <w:rFonts w:ascii="BIZ UDPゴシック" w:eastAsia="BIZ UDPゴシック" w:hAnsi="BIZ UDPゴシック"/>
          <w:sz w:val="24"/>
          <w:szCs w:val="24"/>
        </w:rPr>
        <w:t>食事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 xml:space="preserve">　懇親</w:t>
      </w:r>
    </w:p>
    <w:p w14:paraId="77999729" w14:textId="733F2B7B" w:rsidR="006D1859" w:rsidRDefault="0038628F" w:rsidP="00B75A0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5D7CE6" w:rsidRPr="002E249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26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 xml:space="preserve">日   </w:t>
      </w:r>
      <w:r w:rsidR="006D1859">
        <w:rPr>
          <w:rFonts w:ascii="BIZ UDPゴシック" w:eastAsia="BIZ UDPゴシック" w:hAnsi="BIZ UDPゴシック" w:hint="eastAsia"/>
          <w:sz w:val="24"/>
          <w:szCs w:val="24"/>
        </w:rPr>
        <w:t>朝食後</w:t>
      </w:r>
      <w:r w:rsidR="00B75A0D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時</w:t>
      </w:r>
      <w:r w:rsidR="006D1859">
        <w:rPr>
          <w:rFonts w:ascii="BIZ UDPゴシック" w:eastAsia="BIZ UDPゴシック" w:hAnsi="BIZ UDPゴシック" w:hint="eastAsia"/>
          <w:sz w:val="24"/>
          <w:szCs w:val="24"/>
        </w:rPr>
        <w:t>過ぎ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出発～</w:t>
      </w:r>
      <w:r w:rsidR="006D1859">
        <w:rPr>
          <w:rFonts w:ascii="BIZ UDPゴシック" w:eastAsia="BIZ UDPゴシック" w:hAnsi="BIZ UDPゴシック" w:hint="eastAsia"/>
          <w:sz w:val="24"/>
          <w:szCs w:val="24"/>
        </w:rPr>
        <w:t>▲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吉和冠山～</w:t>
      </w:r>
      <w:r w:rsidR="006D1859">
        <w:rPr>
          <w:rFonts w:ascii="BIZ UDPゴシック" w:eastAsia="BIZ UDPゴシック" w:hAnsi="BIZ UDPゴシック" w:hint="eastAsia"/>
          <w:sz w:val="24"/>
          <w:szCs w:val="24"/>
        </w:rPr>
        <w:t>遅くとも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15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時下山</w:t>
      </w:r>
    </w:p>
    <w:p w14:paraId="3315D2FF" w14:textId="4704DD84" w:rsidR="0063662C" w:rsidRPr="002E2495" w:rsidRDefault="0063662C" w:rsidP="006D1859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/>
          <w:sz w:val="24"/>
          <w:szCs w:val="24"/>
        </w:rPr>
        <w:t>～</w:t>
      </w:r>
      <w:r w:rsidR="006D1859">
        <w:rPr>
          <w:rFonts w:ascii="BIZ UDPゴシック" w:eastAsia="BIZ UDPゴシック" w:hAnsi="BIZ UDPゴシック" w:hint="eastAsia"/>
          <w:sz w:val="24"/>
          <w:szCs w:val="24"/>
        </w:rPr>
        <w:t>温泉</w:t>
      </w:r>
      <w:r w:rsidRPr="002E2495">
        <w:rPr>
          <w:rFonts w:ascii="BIZ UDPゴシック" w:eastAsia="BIZ UDPゴシック" w:hAnsi="BIZ UDPゴシック"/>
          <w:sz w:val="24"/>
          <w:szCs w:val="24"/>
        </w:rPr>
        <w:t>入浴 ～21時帰佐 予定</w:t>
      </w:r>
    </w:p>
    <w:p w14:paraId="5508E6F8" w14:textId="77777777" w:rsidR="0063662C" w:rsidRPr="002E2495" w:rsidRDefault="0063662C" w:rsidP="0063662C">
      <w:pPr>
        <w:rPr>
          <w:rFonts w:ascii="BIZ UDPゴシック" w:eastAsia="BIZ UDPゴシック" w:hAnsi="BIZ UDPゴシック"/>
          <w:sz w:val="24"/>
          <w:szCs w:val="24"/>
        </w:rPr>
      </w:pPr>
    </w:p>
    <w:p w14:paraId="3E2EA6FA" w14:textId="3B4CA955" w:rsidR="00B45726" w:rsidRPr="002E2495" w:rsidRDefault="00317BC2" w:rsidP="006366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特別な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装備</w:t>
      </w:r>
    </w:p>
    <w:p w14:paraId="67BDE48E" w14:textId="2E6B8094" w:rsidR="00317BC2" w:rsidRDefault="005D7CE6" w:rsidP="00317BC2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2E2495">
        <w:rPr>
          <w:rFonts w:ascii="BIZ UDPゴシック" w:eastAsia="BIZ UDPゴシック" w:hAnsi="BIZ UDPゴシック" w:hint="eastAsia"/>
          <w:sz w:val="24"/>
          <w:szCs w:val="24"/>
        </w:rPr>
        <w:t>冬用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防寒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ジャケット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フリースシャツ・メリノウール下着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タイツ</w:t>
      </w:r>
      <w:r w:rsidR="00317BC2" w:rsidRPr="002E2495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冬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用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防水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手袋・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ニット帽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・雨具・</w:t>
      </w:r>
      <w:r w:rsidR="00085056">
        <w:rPr>
          <w:rFonts w:ascii="BIZ UDPゴシック" w:eastAsia="BIZ UDPゴシック" w:hAnsi="BIZ UDPゴシック" w:hint="eastAsia"/>
          <w:sz w:val="24"/>
          <w:szCs w:val="24"/>
        </w:rPr>
        <w:t>積雪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用登山靴・冬用ウール靴下、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10本爪以上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アイゼン・ストック</w:t>
      </w:r>
      <w:r w:rsidR="003640E6">
        <w:rPr>
          <w:rFonts w:ascii="BIZ UDPゴシック" w:eastAsia="BIZ UDPゴシック" w:hAnsi="BIZ UDPゴシック" w:hint="eastAsia"/>
          <w:sz w:val="24"/>
          <w:szCs w:val="24"/>
        </w:rPr>
        <w:t>2本・</w:t>
      </w:r>
      <w:r w:rsidR="003640E6" w:rsidRPr="002E2495">
        <w:rPr>
          <w:rFonts w:ascii="BIZ UDPゴシック" w:eastAsia="BIZ UDPゴシック" w:hAnsi="BIZ UDPゴシック" w:hint="eastAsia"/>
          <w:sz w:val="24"/>
          <w:szCs w:val="24"/>
        </w:rPr>
        <w:t>ロングスパッツ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、</w:t>
      </w:r>
    </w:p>
    <w:p w14:paraId="72C23755" w14:textId="475F4C48" w:rsidR="0063662C" w:rsidRDefault="003640E6" w:rsidP="00317BC2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持っている人は</w:t>
      </w:r>
      <w:r w:rsidR="00317BC2">
        <w:rPr>
          <w:rFonts w:ascii="BIZ UDPゴシック" w:eastAsia="BIZ UDPゴシック" w:hAnsi="BIZ UDPゴシック" w:hint="eastAsia"/>
          <w:sz w:val="24"/>
          <w:szCs w:val="24"/>
        </w:rPr>
        <w:t>雪上わかんまたはスノーシューズ</w:t>
      </w:r>
    </w:p>
    <w:p w14:paraId="59B17509" w14:textId="77777777" w:rsidR="00C367D5" w:rsidRPr="002E2495" w:rsidRDefault="00C367D5" w:rsidP="00317BC2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40B1CBCA" w14:textId="51CFC68C" w:rsidR="00317BC2" w:rsidRDefault="0038628F" w:rsidP="006366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※詳細は事前打ち合わせをします</w:t>
      </w:r>
    </w:p>
    <w:p w14:paraId="674C5647" w14:textId="390AB40A" w:rsidR="0063662C" w:rsidRPr="002E2495" w:rsidRDefault="00317BC2" w:rsidP="006366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※吹雪等</w:t>
      </w:r>
      <w:r w:rsidR="0063662C" w:rsidRPr="002E2495">
        <w:rPr>
          <w:rFonts w:ascii="BIZ UDPゴシック" w:eastAsia="BIZ UDPゴシック" w:hAnsi="BIZ UDPゴシック"/>
          <w:sz w:val="24"/>
          <w:szCs w:val="24"/>
        </w:rPr>
        <w:t>悪天候の場合は中止します。</w:t>
      </w:r>
    </w:p>
    <w:p w14:paraId="6C7765E4" w14:textId="3B8CCB8C" w:rsidR="0063662C" w:rsidRPr="002E2495" w:rsidRDefault="0063662C" w:rsidP="0063662C">
      <w:pPr>
        <w:rPr>
          <w:rFonts w:ascii="BIZ UDPゴシック" w:eastAsia="BIZ UDPゴシック" w:hAnsi="BIZ UDPゴシック"/>
          <w:sz w:val="24"/>
          <w:szCs w:val="24"/>
        </w:rPr>
      </w:pPr>
    </w:p>
    <w:p w14:paraId="23698D1B" w14:textId="2F1BB8B3" w:rsidR="0063662C" w:rsidRPr="002E2495" w:rsidRDefault="00317BC2" w:rsidP="0063662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申込締切　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12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水</w:t>
      </w:r>
      <w:r w:rsidR="0063662C" w:rsidRPr="002E2495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5D7CE6" w:rsidRPr="002E249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8107A" w:rsidRPr="002E2495">
        <w:rPr>
          <w:rFonts w:ascii="BIZ UDPゴシック" w:eastAsia="BIZ UDPゴシック" w:hAnsi="BIZ UDPゴシック" w:hint="eastAsia"/>
          <w:sz w:val="24"/>
          <w:szCs w:val="24"/>
        </w:rPr>
        <w:t>技術部LINE</w:t>
      </w:r>
    </w:p>
    <w:p w14:paraId="73830AF6" w14:textId="4B6D9684" w:rsidR="005D7CE6" w:rsidRDefault="00317BC2" w:rsidP="00317BC2">
      <w:pPr>
        <w:ind w:firstLineChars="500" w:firstLine="12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参加者</w:t>
      </w:r>
      <w:r w:rsidR="00C8107A" w:rsidRPr="002E2495">
        <w:rPr>
          <w:rFonts w:ascii="BIZ UDPゴシック" w:eastAsia="BIZ UDPゴシック" w:hAnsi="BIZ UDPゴシック" w:hint="eastAsia"/>
          <w:sz w:val="24"/>
          <w:szCs w:val="24"/>
        </w:rPr>
        <w:t>事前</w:t>
      </w:r>
      <w:r>
        <w:rPr>
          <w:rFonts w:ascii="BIZ UDPゴシック" w:eastAsia="BIZ UDPゴシック" w:hAnsi="BIZ UDPゴシック" w:hint="eastAsia"/>
          <w:sz w:val="24"/>
          <w:szCs w:val="24"/>
        </w:rPr>
        <w:t>ミーティング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（1月</w:t>
      </w:r>
      <w:r w:rsidR="00C367D5">
        <w:rPr>
          <w:rFonts w:ascii="BIZ UDPゴシック" w:eastAsia="BIZ UDPゴシック" w:hAnsi="BIZ UDPゴシック" w:hint="eastAsia"/>
          <w:sz w:val="24"/>
          <w:szCs w:val="24"/>
        </w:rPr>
        <w:t>11日午後</w:t>
      </w:r>
      <w:r w:rsidR="0038628F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>に参加をお願いします。</w:t>
      </w:r>
      <w:r w:rsidR="00C8107A" w:rsidRPr="002E2495">
        <w:rPr>
          <w:rFonts w:ascii="BIZ UDPゴシック" w:eastAsia="BIZ UDPゴシック" w:hAnsi="BIZ UDPゴシック"/>
        </w:rPr>
        <w:t xml:space="preserve">  </w:t>
      </w:r>
    </w:p>
    <w:p w14:paraId="296C04E2" w14:textId="77777777" w:rsidR="00643D43" w:rsidRDefault="00643D43" w:rsidP="00317BC2">
      <w:pPr>
        <w:ind w:firstLineChars="500" w:firstLine="1050"/>
        <w:rPr>
          <w:rFonts w:ascii="BIZ UDPゴシック" w:eastAsia="BIZ UDPゴシック" w:hAnsi="BIZ UDPゴシック"/>
        </w:rPr>
      </w:pPr>
    </w:p>
    <w:p w14:paraId="27173C44" w14:textId="468FF824" w:rsidR="00643D43" w:rsidRDefault="006D1859" w:rsidP="00C367D5">
      <w:pPr>
        <w:jc w:val="center"/>
        <w:rPr>
          <w:rFonts w:ascii="BIZ UDPゴシック" w:eastAsia="BIZ UDPゴシック" w:hAnsi="BIZ UDPゴシック"/>
        </w:rPr>
      </w:pPr>
      <w:r w:rsidRPr="006D1859">
        <w:rPr>
          <w:rFonts w:ascii="BIZ UDPゴシック" w:eastAsia="BIZ UDPゴシック" w:hAnsi="BIZ UDPゴシック"/>
          <w:noProof/>
        </w:rPr>
        <w:drawing>
          <wp:inline distT="0" distB="0" distL="0" distR="0" wp14:anchorId="1C2F5B1E" wp14:editId="17D6F8E7">
            <wp:extent cx="4228945" cy="3174295"/>
            <wp:effectExtent l="0" t="0" r="635" b="7620"/>
            <wp:docPr id="8078069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069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191" cy="317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D43" w:rsidSect="00787C3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C"/>
    <w:rsid w:val="00060E12"/>
    <w:rsid w:val="0006485C"/>
    <w:rsid w:val="00085056"/>
    <w:rsid w:val="001034A2"/>
    <w:rsid w:val="00163FE1"/>
    <w:rsid w:val="001966D9"/>
    <w:rsid w:val="002E2495"/>
    <w:rsid w:val="002F4477"/>
    <w:rsid w:val="00317BC2"/>
    <w:rsid w:val="003640E6"/>
    <w:rsid w:val="00381B9A"/>
    <w:rsid w:val="0038628F"/>
    <w:rsid w:val="004F654A"/>
    <w:rsid w:val="00510D73"/>
    <w:rsid w:val="00544388"/>
    <w:rsid w:val="005D7CE6"/>
    <w:rsid w:val="00616E95"/>
    <w:rsid w:val="0063662C"/>
    <w:rsid w:val="00643D43"/>
    <w:rsid w:val="006478A7"/>
    <w:rsid w:val="00683EF7"/>
    <w:rsid w:val="006D1859"/>
    <w:rsid w:val="00787C33"/>
    <w:rsid w:val="007F31BE"/>
    <w:rsid w:val="00801F66"/>
    <w:rsid w:val="00827A72"/>
    <w:rsid w:val="008E55A3"/>
    <w:rsid w:val="00B368DB"/>
    <w:rsid w:val="00B45726"/>
    <w:rsid w:val="00B75A0D"/>
    <w:rsid w:val="00C0169C"/>
    <w:rsid w:val="00C367D5"/>
    <w:rsid w:val="00C8107A"/>
    <w:rsid w:val="00CD6BD4"/>
    <w:rsid w:val="00D35310"/>
    <w:rsid w:val="00D765DE"/>
    <w:rsid w:val="00DF2C33"/>
    <w:rsid w:val="00E008E5"/>
    <w:rsid w:val="00E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1715"/>
  <w15:chartTrackingRefBased/>
  <w15:docId w15:val="{04DE0371-B95F-498C-A8F9-AEB885CF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興道 牧</dc:creator>
  <cp:keywords/>
  <dc:description/>
  <cp:lastModifiedBy>興道 牧</cp:lastModifiedBy>
  <cp:revision>14</cp:revision>
  <cp:lastPrinted>2024-11-08T06:26:00Z</cp:lastPrinted>
  <dcterms:created xsi:type="dcterms:W3CDTF">2022-11-18T13:01:00Z</dcterms:created>
  <dcterms:modified xsi:type="dcterms:W3CDTF">2024-11-28T02:46:00Z</dcterms:modified>
</cp:coreProperties>
</file>